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34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p34="http://www.thebigword.com" w:rsidR="007B6781" w:rsidP="00DD0FD5" w:rsidRDefault="007B6781" w14:paraId="4D39DF1E" w14:textId="0203D6E1" p34:tuId="tu_0">
      <w:pPr p34:extracted="">
        <w:pStyle w:val="PlainText"/>
        <w:rPr>
          <w:rFonts w:ascii="Arial" w:hAnsi="Arial" w:cs="Arial"/>
          <w:color w:val="0D0D0D"/>
          <w:sz w:val="23"/>
          <w:szCs w:val="23"/>
          <w:shd w:val="clear" w:color="auto" w:fill="FFFFFF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D0D0D"/>
          <w:sz xmlns:w="http://schemas.openxmlformats.org/wordprocessingml/2006/main" w:val="23"/>
          <w:szCs xmlns:w="http://schemas.openxmlformats.org/wordprocessingml/2006/main" w:val="23"/>
          <w:shd xmlns:w="http://schemas.openxmlformats.org/wordprocessingml/2006/main" w:val="clear" w:color="auto" w:fill="FFFFFF"/>
        </w:rPr>
        <w:t xml:space="preserve">Fideo'r Tîm Recriwtio - </w:t>
      </w:r>
      <w:hyperlink r:id="rId4" p34:referenceIdentifier="tp_6">
        <w:r>
          <w:rPr>
            <w:shd xmlns:w="http://schemas.openxmlformats.org/wordprocessingml/2006/main" w:val="clear" w:color="auto" w:fill="FFFFFF"/>
            <w:szCs xmlns:w="http://schemas.openxmlformats.org/wordprocessingml/2006/main" w:val="23"/>
            <w:sz xmlns:w="http://schemas.openxmlformats.org/wordprocessingml/2006/main" w:val="23"/>
            <w:rFonts xmlns:w="http://schemas.openxmlformats.org/wordprocessingml/2006/main" w:ascii="Arial" w:hAnsi="Arial" w:cs="Arial"/>
            <w:rStyle xmlns:w="http://schemas.openxmlformats.org/wordprocessingml/2006/main" w:val="Hyperlink"/>
          </w:rPr>
          <w:t xml:space="preserve">Fideo'r Tîm Recriwtio</w:t>
        </w:r>
      </w:hyperlink>
      <w:r>
        <w:t xml:space="preserve"/>
      </w:r>
    </w:p>
    <w:p w:rsidRPr="007B6781" w:rsidR="007B6781" w:rsidP="00DD0FD5" w:rsidRDefault="007B6781" w14:paraId="29E1AF11" w14:textId="77777777">
      <w:pPr>
        <w:pStyle w:val="PlainText"/>
        <w:rPr>
          <w:rFonts w:ascii="Arial" w:hAnsi="Arial" w:cs="Arial"/>
          <w:color w:val="0D0D0D"/>
          <w:sz w:val="23"/>
          <w:szCs w:val="23"/>
          <w:shd w:val="clear" w:color="auto" w:fill="FFFFFF"/>
        </w:rPr>
      </w:pPr>
    </w:p>
    <w:p w:rsidR="007B6781" w:rsidP="00DD0FD5" w:rsidRDefault="007B6781" w14:paraId="100CFEDE" w14:textId="77777777">
      <w:pPr>
        <w:pStyle w:val="PlainText"/>
        <w:rPr>
          <w:rFonts w:ascii="Courier New" w:hAnsi="Courier New" w:cs="Courier New"/>
        </w:rPr>
      </w:pPr>
    </w:p>
    <w:p xmlns:p34="http://www.thebigword.com" w:rsidRPr="00DD0FD5" w:rsidR="00000000" w:rsidP="00DD0FD5" w:rsidRDefault="00C9583A" w14:paraId="5B627ECC" w14:textId="63E8FFD6" p34:tuId="tu_1">
      <w:pPr p34:extracted="">
        <w:pStyle w:val="PlainText"/>
        <w:rPr>
          <w:rFonts w:ascii="Courier New" w:hAnsi="Courier New" w:cs="Courier New"/>
        </w:rPr>
      </w:pPr>
      <w:r>
        <w:rPr>
          <w:rFonts xmlns:w="http://schemas.openxmlformats.org/wordprocessingml/2006/main" w:ascii="Courier New" w:hAnsi="Courier New" w:cs="Courier New"/>
        </w:rPr>
        <w:t xml:space="preserve">Fy enw i yw Tracey Glover ac rwy'n weinyddwr adnoddau.</w:t>
        <w:t xml:space="preserve"> </w:t>
        <w:t xml:space="preserve">Dw i wir yn mwynhau gweithio i’r tîm recriwtio, Heddlu Trafnidiaeth Prydeinig, oherwydd mae pawb yn groesawgar a chyfeillgar iawn ac maen nhw’n gwneud y dyddiau heriol hynny ychydig yn haws oherwydd bod pawb yn barod iawn i helpu a chymryd rhan.</w:t>
        <w:t xml:space="preserve"> </w:t>
        <w:t xml:space="preserve">Felly fel y dywedais, mae'n gwneud y dyddiau anoddach hynny ychydig yn haws a hefyd maen nhw'n agored iawn ac yn croesawu syniadau newydd.</w:t>
      </w:r>
      <w:r>
        <w:t xml:space="preserve"/>
      </w:r>
    </w:p>
    <w:p w:rsidRPr="00DD0FD5" w:rsidR="00000000" w:rsidP="00DD0FD5" w:rsidRDefault="00C9583A" w14:paraId="6CA72DD3" w14:textId="77777777">
      <w:pPr>
        <w:pStyle w:val="PlainText"/>
        <w:rPr>
          <w:rFonts w:ascii="Courier New" w:hAnsi="Courier New" w:cs="Courier New"/>
        </w:rPr>
      </w:pPr>
    </w:p>
    <w:p xmlns:p34="http://www.thebigword.com" w:rsidRPr="00DD0FD5" w:rsidR="00000000" w:rsidP="00DD0FD5" w:rsidRDefault="00C9583A" w14:paraId="6E5DB210" w14:textId="0F5D1F44" p34:tuId="tu_2">
      <w:pPr p34:extracted="">
        <w:pStyle w:val="PlainText"/>
        <w:rPr>
          <w:rFonts w:ascii="Courier New" w:hAnsi="Courier New" w:cs="Courier New"/>
        </w:rPr>
      </w:pPr>
      <w:r>
        <w:rPr>
          <w:rFonts xmlns:w="http://schemas.openxmlformats.org/wordprocessingml/2006/main" w:ascii="Courier New" w:hAnsi="Courier New" w:cs="Courier New"/>
        </w:rPr>
        <w:t xml:space="preserve">Felly, pan allwn ni wella'r prosesau, mae'n wych gwybod bod croeso i fy syniadau hefyd a galla i wneud gwahaniaeth gwirioneddol.</w:t>
        <w:t xml:space="preserve"> </w:t>
        <w:t xml:space="preserve">Fe wnes i ymuno â Heddlu Trafnidiaeth Prydeinig oherwydd gwnes i gais gryn nifer o flynyddoedd yn ôl nawr a ches i brofiad ymgeisydd gwych iawn, felly fe wnaeth hynny fy annog yn fawr i gadw un llygad ar y swyddi gwag a oedd ar gael i Heddlu Trafnidiaeth Prydeinig yn y dyfodol.</w:t>
      </w:r>
      <w:r>
        <w:t xml:space="preserve"/>
      </w:r>
    </w:p>
    <w:p w:rsidRPr="00DD0FD5" w:rsidR="00000000" w:rsidP="00DD0FD5" w:rsidRDefault="00C9583A" w14:paraId="1B84FFAF" w14:textId="77777777">
      <w:pPr>
        <w:pStyle w:val="PlainText"/>
        <w:rPr>
          <w:rFonts w:ascii="Courier New" w:hAnsi="Courier New" w:cs="Courier New"/>
        </w:rPr>
      </w:pPr>
    </w:p>
    <w:p xmlns:p34="http://www.thebigword.com" w:rsidRPr="00DD0FD5" w:rsidR="00000000" w:rsidP="00DD0FD5" w:rsidRDefault="00C9583A" w14:paraId="56DFC95D" w14:textId="10272FDC" p34:tuId="tu_3">
      <w:pPr p34:extracted="">
        <w:pStyle w:val="PlainText"/>
        <w:rPr>
          <w:rFonts w:ascii="Courier New" w:hAnsi="Courier New" w:cs="Courier New"/>
        </w:rPr>
      </w:pPr>
      <w:r>
        <w:rPr>
          <w:rFonts xmlns:w="http://schemas.openxmlformats.org/wordprocessingml/2006/main" w:ascii="Courier New" w:hAnsi="Courier New" w:cs="Courier New"/>
        </w:rPr>
        <w:t xml:space="preserve">Hefyd roeddwn i wedi clywed llawer o bethau da am Heddlu Trafnidiaeth Prydeinig o deithio ar drenau, gweld y swyddogion a gweithio ym maes recriwtio ers blynyddoedd lawer, recriwtio ar gyfer llawer o rolau gwahanol ac eisiau her newydd a dydy Heddlu Trafnidiaeth Prydeinig ddim wedi siomi.</w:t>
        <w:t xml:space="preserve"> </w:t>
        <w:t xml:space="preserve">Mae wedi bod yn brofiad gwirioneddol wych gweithio iddyn nhw a'r peth arall yw bod pawb yn cael eu hannog i ddod â'u hunan dilys i'r gwaith felly galla i droi i fyny fel fi ac mae hynny'n cael ei annog a'i groesawu, sy'n wych iawn.</w:t>
      </w:r>
      <w:r>
        <w:t xml:space="preserve"/>
      </w:r>
    </w:p>
    <w:p w:rsidRPr="00DD0FD5" w:rsidR="00000000" w:rsidP="00DD0FD5" w:rsidRDefault="00C9583A" w14:paraId="623CE7B9" w14:textId="77777777">
      <w:pPr>
        <w:pStyle w:val="PlainText"/>
        <w:rPr>
          <w:rFonts w:ascii="Courier New" w:hAnsi="Courier New" w:cs="Courier New"/>
        </w:rPr>
      </w:pPr>
    </w:p>
    <w:p xmlns:p34="http://www.thebigword.com" w:rsidR="00C9583A" w:rsidP="00DD0FD5" w:rsidRDefault="00C9583A" w14:paraId="6D034FFD" w14:textId="77777777" p34:tuId="tu_4">
      <w:pPr p34:extracted="">
        <w:pStyle w:val="PlainText"/>
        <w:rPr>
          <w:rFonts w:ascii="Courier New" w:hAnsi="Courier New" w:cs="Courier New"/>
        </w:rPr>
      </w:pPr>
      <w:r>
        <w:rPr>
          <w:rFonts xmlns:w="http://schemas.openxmlformats.org/wordprocessingml/2006/main" w:ascii="Courier New" w:hAnsi="Courier New" w:cs="Courier New"/>
        </w:rPr>
        <w:t xml:space="preserve">Rwy’n gweld fy ngyrfa'n datblygu o fewn Heddlu Trafnidiaeth Prydeinig.</w:t>
        <w:t xml:space="preserve"> </w:t>
        <w:t xml:space="preserve">Gallai fynd mewn llu o lwybrau gwahanol oherwydd galla i naill ai symud ymlaen fel cynghorydd recriwtio ac efallai hyd yn oed arweinydd tîm recriwtio, neu oherwydd y sgiliau a’r cyfleoedd amrywiol y mae Heddlu Trafnidiaeth Prydeinig yn eu cynnig o brentisiaeth a chysgodi a dysgu gwahanol adrannau, gallwn i gael y cyfle i symud ymlaen o bosibl i feysydd eraill o AD, megis talent a gwobrwyo.</w:t>
        <w:t xml:space="preserve"> </w:t>
      </w:r>
      <w:r>
        <w:t xml:space="preserve"/>
      </w:r>
    </w:p>
    <w:p w:rsidR="00C9583A" w:rsidP="00DD0FD5" w:rsidRDefault="00C9583A" w14:paraId="051724BC" w14:textId="77777777">
      <w:pPr>
        <w:pStyle w:val="PlainText"/>
        <w:rPr>
          <w:rFonts w:ascii="Courier New" w:hAnsi="Courier New" w:cs="Courier New"/>
        </w:rPr>
      </w:pPr>
    </w:p>
    <w:p xmlns:p34="http://www.thebigword.com" w:rsidRPr="00DD0FD5" w:rsidR="00000000" w:rsidP="00DD0FD5" w:rsidRDefault="00C9583A" w14:paraId="598019F9" w14:textId="33209C40" p34:tuId="tu_5">
      <w:pPr p34:extracted="">
        <w:pStyle w:val="PlainText"/>
        <w:rPr>
          <w:rFonts w:ascii="Courier New" w:hAnsi="Courier New" w:cs="Courier New"/>
        </w:rPr>
      </w:pPr>
      <w:r>
        <w:rPr>
          <w:rFonts xmlns:w="http://schemas.openxmlformats.org/wordprocessingml/2006/main" w:ascii="Courier New" w:hAnsi="Courier New" w:cs="Courier New"/>
        </w:rPr>
        <w:t xml:space="preserve">Felly mae'n lle cyffrous iawn i fod oherwydd mae ganddo lawer o wahanol gyfleoedd a llwybrau i'w dilyn ac ehangu fy ngorwelion gyrfa.</w:t>
      </w:r>
      <w:r>
        <w:t xml:space="preserve"/>
      </w:r>
    </w:p>
    <w:p w:rsidR="00DD0FD5" w:rsidP="00DD0FD5" w:rsidRDefault="00DD0FD5" w14:paraId="227144B2" w14:textId="77777777">
      <w:pPr>
        <w:pStyle w:val="PlainText"/>
        <w:rPr>
          <w:rFonts w:ascii="Courier New" w:hAnsi="Courier New" w:cs="Courier New"/>
        </w:rPr>
      </w:pPr>
    </w:p>
    <w:sectPr w:rsidR="00DD0FD5" w:rsidSect="00DD0FD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9BF9"/>
  <w15:chartTrackingRefBased/>
  <w15:docId w15:val="{BEEDDC7C-4B6A-4596-AC51-BBEFFA10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Jp4Jj_aU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301</ap:Words>
  <ap:Characters>1717</ap:Characters>
  <ap:Application>Microsoft Office Word</ap:Application>
  <ap:DocSecurity>0</ap:DocSecurity>
  <ap:Lines>14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>British Transport Police</ap:Company>
  <ap:LinksUpToDate>false</ap:LinksUpToDate>
  <ap:CharactersWithSpaces>2014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 (He/Him)</dc:creator>
  <cp:keywords/>
  <dc:description/>
  <cp:lastModifiedBy>Dhillon, Amar (He/Him)</cp:lastModifiedBy>
  <cp:revision>3</cp:revision>
  <dcterms:created xsi:type="dcterms:W3CDTF">2023-05-22T22:55:00Z</dcterms:created>
  <dcterms:modified xsi:type="dcterms:W3CDTF">2023-05-22T22:56:00Z</dcterms:modified>
</cp:coreProperties>
</file>